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passage covers the revolt of Lesbos in the beginning of the Peloponnesian War.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